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D78" w:rsidRDefault="00797F8C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саухадия\Desktop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867" w:rsidRDefault="00E26867"/>
    <w:p w:rsidR="00E26867" w:rsidRDefault="00E26867"/>
    <w:p w:rsidR="00E26867" w:rsidRDefault="00E26867"/>
    <w:p w:rsidR="00E26867" w:rsidRDefault="00E26867"/>
    <w:p w:rsidR="00E26867" w:rsidRDefault="000960F5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саухадия\Desktop\Охрана труда\Лицензия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Охрана труда\Лицензия 2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867" w:rsidRDefault="00E26867"/>
    <w:p w:rsidR="00E26867" w:rsidRDefault="00E26867"/>
    <w:p w:rsidR="00E26867" w:rsidRDefault="00866F70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1" descr="C:\Users\саухадия\Desktop\Лицензия 3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Лицензия 3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p w:rsidR="00E26867" w:rsidRDefault="00E26867"/>
    <w:sectPr w:rsidR="00E26867" w:rsidSect="00217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6867"/>
    <w:rsid w:val="000960F5"/>
    <w:rsid w:val="00217D78"/>
    <w:rsid w:val="00246F79"/>
    <w:rsid w:val="00797F8C"/>
    <w:rsid w:val="00866F70"/>
    <w:rsid w:val="00D21035"/>
    <w:rsid w:val="00E26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F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9</cp:revision>
  <dcterms:created xsi:type="dcterms:W3CDTF">2019-02-25T23:19:00Z</dcterms:created>
  <dcterms:modified xsi:type="dcterms:W3CDTF">2019-03-04T14:21:00Z</dcterms:modified>
</cp:coreProperties>
</file>