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16A" w:rsidRPr="00E030DD" w:rsidRDefault="00BE716A" w:rsidP="00BE716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План мероприятий на период зим</w:t>
      </w:r>
      <w:r w:rsidRPr="00E030DD">
        <w:rPr>
          <w:rFonts w:ascii="Times New Roman" w:eastAsia="Calibri" w:hAnsi="Times New Roman" w:cs="Times New Roman"/>
          <w:b/>
          <w:sz w:val="24"/>
          <w:szCs w:val="24"/>
        </w:rPr>
        <w:t>них каникул</w:t>
      </w:r>
    </w:p>
    <w:p w:rsidR="00BE716A" w:rsidRPr="00E030DD" w:rsidRDefault="00BE716A" w:rsidP="00BE716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30DD">
        <w:rPr>
          <w:rFonts w:ascii="Times New Roman" w:eastAsia="Calibri" w:hAnsi="Times New Roman" w:cs="Times New Roman"/>
          <w:b/>
          <w:sz w:val="24"/>
          <w:szCs w:val="24"/>
        </w:rPr>
        <w:t xml:space="preserve"> МАУДО «Детская школа искусств №6 «ДА-ДА»</w:t>
      </w:r>
    </w:p>
    <w:p w:rsidR="00BE716A" w:rsidRPr="00E030DD" w:rsidRDefault="00BE716A" w:rsidP="00BE716A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3020" w:type="dxa"/>
        <w:tblLayout w:type="fixed"/>
        <w:tblLook w:val="04A0" w:firstRow="1" w:lastRow="0" w:firstColumn="1" w:lastColumn="0" w:noHBand="0" w:noVBand="1"/>
      </w:tblPr>
      <w:tblGrid>
        <w:gridCol w:w="546"/>
        <w:gridCol w:w="3543"/>
        <w:gridCol w:w="1985"/>
        <w:gridCol w:w="2268"/>
        <w:gridCol w:w="2126"/>
        <w:gridCol w:w="2552"/>
      </w:tblGrid>
      <w:tr w:rsidR="00BE716A" w:rsidRPr="00E030DD" w:rsidTr="009D17DC">
        <w:tc>
          <w:tcPr>
            <w:tcW w:w="546" w:type="dxa"/>
          </w:tcPr>
          <w:p w:rsidR="00BE716A" w:rsidRPr="00E030DD" w:rsidRDefault="00BE716A" w:rsidP="009D17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</w:tcPr>
          <w:p w:rsidR="00BE716A" w:rsidRPr="00E030DD" w:rsidRDefault="00BE716A" w:rsidP="009D17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985" w:type="dxa"/>
          </w:tcPr>
          <w:p w:rsidR="00BE716A" w:rsidRPr="00E030DD" w:rsidRDefault="00BE716A" w:rsidP="009D17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2268" w:type="dxa"/>
          </w:tcPr>
          <w:p w:rsidR="00BE716A" w:rsidRPr="00E030DD" w:rsidRDefault="00BE716A" w:rsidP="009D17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26" w:type="dxa"/>
          </w:tcPr>
          <w:p w:rsidR="00BE716A" w:rsidRPr="00E030DD" w:rsidRDefault="00BE716A" w:rsidP="009D17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2552" w:type="dxa"/>
          </w:tcPr>
          <w:p w:rsidR="00BE716A" w:rsidRPr="00E030DD" w:rsidRDefault="00BE716A" w:rsidP="009D17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Ответственный, контактный телефон для подачи заявок</w:t>
            </w:r>
          </w:p>
        </w:tc>
      </w:tr>
      <w:tr w:rsidR="00BE716A" w:rsidRPr="00E030DD" w:rsidTr="009D17DC">
        <w:tc>
          <w:tcPr>
            <w:tcW w:w="13020" w:type="dxa"/>
            <w:gridSpan w:val="6"/>
          </w:tcPr>
          <w:p w:rsidR="00BE716A" w:rsidRPr="00E030DD" w:rsidRDefault="00BE716A" w:rsidP="009D17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Для школьников города</w:t>
            </w:r>
          </w:p>
        </w:tc>
      </w:tr>
      <w:tr w:rsidR="000278E8" w:rsidRPr="00E030DD" w:rsidTr="009D17DC">
        <w:tc>
          <w:tcPr>
            <w:tcW w:w="546" w:type="dxa"/>
          </w:tcPr>
          <w:p w:rsidR="000278E8" w:rsidRPr="00E030DD" w:rsidRDefault="000278E8" w:rsidP="000278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8E8" w:rsidRPr="00CC6285" w:rsidRDefault="000278E8" w:rsidP="000278E8">
            <w:pPr>
              <w:keepNext/>
              <w:spacing w:after="200" w:line="276" w:lineRule="auto"/>
              <w:jc w:val="both"/>
              <w:outlineLvl w:val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285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работ учащихся МАУДО «Детская школа искусств №6 «ДА-ДА» по итогам летней художественной практики с зарисовками достопримечательностей города Набережные Челны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Владимира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8E8" w:rsidRPr="00CC6285" w:rsidRDefault="000278E8" w:rsidP="000278E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285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2023/2024 учебного года</w:t>
            </w:r>
          </w:p>
          <w:p w:rsidR="000278E8" w:rsidRPr="00CC6285" w:rsidRDefault="000278E8" w:rsidP="000278E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МАУДО «Детская школа искусств №6 «ДА-ДА»</w:t>
            </w:r>
          </w:p>
        </w:tc>
        <w:tc>
          <w:tcPr>
            <w:tcW w:w="2126" w:type="dxa"/>
          </w:tcPr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Пришкольные лагеря, у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 xml:space="preserve">чащиеся общеобразовательных школ и учреждений дополнительного образования </w:t>
            </w:r>
          </w:p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 Малышева Т.В. 38-80-19</w:t>
            </w:r>
          </w:p>
        </w:tc>
      </w:tr>
      <w:tr w:rsidR="000278E8" w:rsidRPr="00E030DD" w:rsidTr="009D17DC">
        <w:tc>
          <w:tcPr>
            <w:tcW w:w="546" w:type="dxa"/>
          </w:tcPr>
          <w:p w:rsidR="000278E8" w:rsidRPr="00E030DD" w:rsidRDefault="000278E8" w:rsidP="000278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8E8" w:rsidRPr="00E030DD" w:rsidRDefault="000278E8" w:rsidP="000278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 класс «Новогодняя игрушка «Дракончик»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8E8" w:rsidRPr="00E030DD" w:rsidRDefault="00A73B1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08.01.2024</w:t>
            </w:r>
            <w:r w:rsidR="000278E8">
              <w:rPr>
                <w:rFonts w:ascii="Times New Roman" w:eastAsia="Calibri" w:hAnsi="Times New Roman" w:cs="Times New Roman"/>
                <w:sz w:val="24"/>
                <w:szCs w:val="24"/>
              </w:rPr>
              <w:t>г., 10.00</w:t>
            </w:r>
          </w:p>
        </w:tc>
        <w:tc>
          <w:tcPr>
            <w:tcW w:w="2268" w:type="dxa"/>
          </w:tcPr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МАУДО «Детская школа искусств №6 «ДА-ДА»</w:t>
            </w:r>
          </w:p>
        </w:tc>
        <w:tc>
          <w:tcPr>
            <w:tcW w:w="2126" w:type="dxa"/>
          </w:tcPr>
          <w:p w:rsidR="000278E8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Пришкольные лагеря, у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>чащиеся общеобразовательных школ и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дополнительного образования,</w:t>
            </w:r>
          </w:p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 лет</w:t>
            </w:r>
          </w:p>
        </w:tc>
        <w:tc>
          <w:tcPr>
            <w:tcW w:w="2552" w:type="dxa"/>
          </w:tcPr>
          <w:p w:rsidR="00847A91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 Малышева Т.В.</w:t>
            </w:r>
            <w:r w:rsidR="00847A91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 Быстрова Е.А.</w:t>
            </w:r>
          </w:p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38-80-19</w:t>
            </w:r>
          </w:p>
        </w:tc>
      </w:tr>
      <w:tr w:rsidR="000278E8" w:rsidRPr="00E030DD" w:rsidTr="009D17DC">
        <w:tc>
          <w:tcPr>
            <w:tcW w:w="546" w:type="dxa"/>
          </w:tcPr>
          <w:p w:rsidR="000278E8" w:rsidRPr="00E030DD" w:rsidRDefault="000278E8" w:rsidP="000278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8E8" w:rsidRPr="0067058B" w:rsidRDefault="000278E8" w:rsidP="00027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 класс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Новогодняя маска»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8E8" w:rsidRDefault="00A73B18" w:rsidP="000278E8">
            <w:pPr>
              <w:widowControl w:val="0"/>
              <w:spacing w:line="25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05.01.2024</w:t>
            </w:r>
            <w:r w:rsidR="000278E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г.,</w:t>
            </w:r>
          </w:p>
          <w:p w:rsidR="000278E8" w:rsidRPr="0067058B" w:rsidRDefault="000278E8" w:rsidP="000278E8">
            <w:pPr>
              <w:widowControl w:val="0"/>
              <w:spacing w:line="256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  <w:t>10.00</w:t>
            </w:r>
          </w:p>
        </w:tc>
        <w:tc>
          <w:tcPr>
            <w:tcW w:w="2268" w:type="dxa"/>
          </w:tcPr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МАУДО «Детская школа искусств №6 «ДА-ДА»</w:t>
            </w:r>
          </w:p>
        </w:tc>
        <w:tc>
          <w:tcPr>
            <w:tcW w:w="2126" w:type="dxa"/>
          </w:tcPr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Пришкольные лагеря, у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 xml:space="preserve">чащиеся общеобразовательных школ и учреждений дополнительного образования </w:t>
            </w:r>
          </w:p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 лет</w:t>
            </w:r>
          </w:p>
        </w:tc>
        <w:tc>
          <w:tcPr>
            <w:tcW w:w="2552" w:type="dxa"/>
          </w:tcPr>
          <w:p w:rsidR="00896431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 w:rsidR="008964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директора по УВР Малышева Т.В., преподаватель Бельцова Т.В.</w:t>
            </w:r>
          </w:p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38-80-19</w:t>
            </w:r>
          </w:p>
        </w:tc>
      </w:tr>
      <w:tr w:rsidR="000278E8" w:rsidRPr="00E030DD" w:rsidTr="009D17DC">
        <w:tc>
          <w:tcPr>
            <w:tcW w:w="546" w:type="dxa"/>
          </w:tcPr>
          <w:p w:rsidR="000278E8" w:rsidRPr="00E030DD" w:rsidRDefault="000278E8" w:rsidP="000278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  <w:shd w:val="clear" w:color="auto" w:fill="auto"/>
          </w:tcPr>
          <w:p w:rsidR="000278E8" w:rsidRPr="00BB724A" w:rsidRDefault="000278E8" w:rsidP="000278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4A1">
              <w:rPr>
                <w:rFonts w:ascii="Times New Roman" w:hAnsi="Times New Roman" w:cs="Times New Roman"/>
                <w:sz w:val="24"/>
                <w:szCs w:val="24"/>
              </w:rPr>
              <w:t>Мастер класс</w:t>
            </w:r>
            <w:r w:rsidR="00623C7D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снежинка, бумагопластика»</w:t>
            </w:r>
          </w:p>
        </w:tc>
        <w:tc>
          <w:tcPr>
            <w:tcW w:w="1985" w:type="dxa"/>
          </w:tcPr>
          <w:p w:rsidR="000278E8" w:rsidRDefault="00A73B1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04.01.2024</w:t>
            </w:r>
            <w:r w:rsidR="000278E8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</w:p>
          <w:p w:rsidR="000278E8" w:rsidRPr="00BB724A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2268" w:type="dxa"/>
          </w:tcPr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МАУДО «Детская школа искусств №6 «ДА-ДА»</w:t>
            </w:r>
          </w:p>
        </w:tc>
        <w:tc>
          <w:tcPr>
            <w:tcW w:w="2126" w:type="dxa"/>
          </w:tcPr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Пришкольные лагеря, у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 xml:space="preserve">чащиеся общеобразовательных школ и учреждений дополнительного образования </w:t>
            </w:r>
          </w:p>
          <w:p w:rsidR="000278E8" w:rsidRPr="0067058B" w:rsidRDefault="000278E8" w:rsidP="00027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 лет</w:t>
            </w:r>
          </w:p>
        </w:tc>
        <w:tc>
          <w:tcPr>
            <w:tcW w:w="2552" w:type="dxa"/>
          </w:tcPr>
          <w:p w:rsidR="00847A91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 Малышева Т.В.</w:t>
            </w:r>
            <w:r w:rsidR="00847A9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47A91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7A91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  <w:r w:rsidR="00847A91"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47A91" w:rsidRDefault="00847A91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И.Б.</w:t>
            </w:r>
          </w:p>
          <w:p w:rsidR="000278E8" w:rsidRPr="00E030DD" w:rsidRDefault="000278E8" w:rsidP="000278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38-80-19</w:t>
            </w:r>
          </w:p>
        </w:tc>
      </w:tr>
      <w:tr w:rsidR="009C341F" w:rsidRPr="00E030DD" w:rsidTr="0092743C">
        <w:tc>
          <w:tcPr>
            <w:tcW w:w="546" w:type="dxa"/>
          </w:tcPr>
          <w:p w:rsidR="009C341F" w:rsidRDefault="009C341F" w:rsidP="009C3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9C341F" w:rsidRPr="00F01F54" w:rsidRDefault="009C341F" w:rsidP="009C3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70F7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70F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Пушкинская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Мастер класс «Рождественский коробок</w:t>
            </w:r>
            <w:r w:rsidRPr="00F01F5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Упаковка для рождественского подарка. </w:t>
            </w:r>
          </w:p>
        </w:tc>
        <w:tc>
          <w:tcPr>
            <w:tcW w:w="1985" w:type="dxa"/>
          </w:tcPr>
          <w:p w:rsidR="009C341F" w:rsidRPr="00E570F7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04.01.2024г., 12.00</w:t>
            </w:r>
          </w:p>
        </w:tc>
        <w:tc>
          <w:tcPr>
            <w:tcW w:w="2268" w:type="dxa"/>
          </w:tcPr>
          <w:p w:rsidR="009C341F" w:rsidRPr="00E030DD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МАУДО «Детская школа искусств №6 «ДА-ДА»</w:t>
            </w:r>
          </w:p>
        </w:tc>
        <w:tc>
          <w:tcPr>
            <w:tcW w:w="2126" w:type="dxa"/>
          </w:tcPr>
          <w:p w:rsidR="009C341F" w:rsidRPr="0067058B" w:rsidRDefault="009C341F" w:rsidP="009C3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>чащиеся общеобразовательных школ и учреждений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Возраст 14+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341F" w:rsidRDefault="009C341F" w:rsidP="009C3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C341F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 Малышева Т.В.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 Григорьева Н.М.</w:t>
            </w:r>
          </w:p>
          <w:p w:rsidR="009C341F" w:rsidRPr="00E030DD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38-80-19</w:t>
            </w:r>
          </w:p>
        </w:tc>
      </w:tr>
      <w:tr w:rsidR="009C341F" w:rsidRPr="00E030DD" w:rsidTr="0092743C">
        <w:tc>
          <w:tcPr>
            <w:tcW w:w="546" w:type="dxa"/>
          </w:tcPr>
          <w:p w:rsidR="009C341F" w:rsidRDefault="009C341F" w:rsidP="009C3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C341F" w:rsidRPr="00F01F54" w:rsidRDefault="009C341F" w:rsidP="009C3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92304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Пушкинская карта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3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F54">
              <w:rPr>
                <w:rFonts w:ascii="Times New Roman" w:hAnsi="Times New Roman" w:cs="Times New Roman"/>
                <w:sz w:val="24"/>
                <w:szCs w:val="24"/>
              </w:rPr>
              <w:t>Мастер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«Елочные украшения на спилах». </w:t>
            </w:r>
          </w:p>
        </w:tc>
        <w:tc>
          <w:tcPr>
            <w:tcW w:w="1985" w:type="dxa"/>
          </w:tcPr>
          <w:p w:rsidR="009C341F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05.01.2024г., 13.00</w:t>
            </w:r>
          </w:p>
        </w:tc>
        <w:tc>
          <w:tcPr>
            <w:tcW w:w="2268" w:type="dxa"/>
          </w:tcPr>
          <w:p w:rsidR="009C341F" w:rsidRPr="00E030DD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МАУДО «Детская школа искусств №6 «ДА-ДА»</w:t>
            </w:r>
          </w:p>
        </w:tc>
        <w:tc>
          <w:tcPr>
            <w:tcW w:w="2126" w:type="dxa"/>
          </w:tcPr>
          <w:p w:rsidR="009C341F" w:rsidRPr="0067058B" w:rsidRDefault="009C341F" w:rsidP="009C3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>чащиеся общеобразовательных школ и учреждений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Возраст 14+</w:t>
            </w:r>
            <w:r w:rsidRPr="00670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341F" w:rsidRDefault="009C341F" w:rsidP="009C3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C341F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УВР Малышева Т.В.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 Быстрова Е.А.</w:t>
            </w:r>
          </w:p>
          <w:p w:rsidR="009C341F" w:rsidRPr="00E030DD" w:rsidRDefault="009C341F" w:rsidP="009C34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0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38-80-19</w:t>
            </w:r>
          </w:p>
        </w:tc>
      </w:tr>
    </w:tbl>
    <w:p w:rsidR="00BE716A" w:rsidRPr="00E030DD" w:rsidRDefault="00BE716A" w:rsidP="00BE716A">
      <w:pPr>
        <w:spacing w:after="200" w:line="276" w:lineRule="auto"/>
        <w:rPr>
          <w:rFonts w:ascii="Calibri" w:eastAsia="Calibri" w:hAnsi="Calibri" w:cs="Times New Roman"/>
        </w:rPr>
      </w:pPr>
    </w:p>
    <w:p w:rsidR="00BE716A" w:rsidRPr="00E030DD" w:rsidRDefault="00BE716A" w:rsidP="00BE71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0DD">
        <w:rPr>
          <w:rFonts w:ascii="Times New Roman" w:eastAsia="Calibri" w:hAnsi="Times New Roman" w:cs="Times New Roman"/>
          <w:sz w:val="24"/>
          <w:szCs w:val="24"/>
        </w:rPr>
        <w:t>Заместитель директора по УВР                                           Малышева Т.В.</w:t>
      </w:r>
    </w:p>
    <w:p w:rsidR="00BE716A" w:rsidRPr="00E030DD" w:rsidRDefault="00BE716A" w:rsidP="00BE71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0D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E716A" w:rsidRPr="00E030DD" w:rsidRDefault="00BE716A" w:rsidP="00BE71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E716A" w:rsidRPr="00E030DD" w:rsidRDefault="00BE716A" w:rsidP="00BE71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030DD">
        <w:rPr>
          <w:rFonts w:ascii="Times New Roman" w:eastAsia="Calibri" w:hAnsi="Times New Roman" w:cs="Times New Roman"/>
          <w:sz w:val="24"/>
          <w:szCs w:val="24"/>
        </w:rPr>
        <w:t>Исп. Малышева Т.В.</w:t>
      </w:r>
    </w:p>
    <w:p w:rsidR="00BE716A" w:rsidRPr="00E030DD" w:rsidRDefault="00BE716A" w:rsidP="00BE716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E030DD">
        <w:rPr>
          <w:rFonts w:ascii="Times New Roman" w:eastAsia="Calibri" w:hAnsi="Times New Roman" w:cs="Times New Roman"/>
          <w:sz w:val="24"/>
          <w:szCs w:val="24"/>
        </w:rPr>
        <w:t xml:space="preserve">38-80-19 </w:t>
      </w:r>
    </w:p>
    <w:sectPr w:rsidR="00BE716A" w:rsidRPr="00E030DD" w:rsidSect="003444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6A"/>
    <w:rsid w:val="000278E8"/>
    <w:rsid w:val="00070EE6"/>
    <w:rsid w:val="001257D5"/>
    <w:rsid w:val="0025456A"/>
    <w:rsid w:val="00307543"/>
    <w:rsid w:val="003664A1"/>
    <w:rsid w:val="00623C7D"/>
    <w:rsid w:val="00847A91"/>
    <w:rsid w:val="00896431"/>
    <w:rsid w:val="009C341F"/>
    <w:rsid w:val="00A73B18"/>
    <w:rsid w:val="00BE716A"/>
    <w:rsid w:val="00F2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A21E44-F2D0-4C35-BE86-94D82861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6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6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Григорьевна Бросалина</cp:lastModifiedBy>
  <cp:revision>2</cp:revision>
  <cp:lastPrinted>2023-11-28T12:33:00Z</cp:lastPrinted>
  <dcterms:created xsi:type="dcterms:W3CDTF">2023-12-07T10:55:00Z</dcterms:created>
  <dcterms:modified xsi:type="dcterms:W3CDTF">2023-12-07T10:55:00Z</dcterms:modified>
</cp:coreProperties>
</file>