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38C" w:rsidRPr="000F57E7" w:rsidRDefault="0038638C" w:rsidP="0038638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6 класс-ИЗО</w:t>
      </w:r>
    </w:p>
    <w:p w:rsidR="0038638C" w:rsidRPr="000F57E7" w:rsidRDefault="0038638C" w:rsidP="00386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38638C" w:rsidRPr="0038638C" w:rsidRDefault="0038638C" w:rsidP="0038638C">
      <w:pPr>
        <w:spacing w:after="0" w:line="240" w:lineRule="auto"/>
        <w:contextualSpacing/>
        <w:rPr>
          <w:rFonts w:ascii="Times New Roman" w:eastAsia="Times New Roman" w:hAnsi="Times New Roman"/>
          <w:b/>
          <w:sz w:val="28"/>
          <w:szCs w:val="24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38638C">
        <w:rPr>
          <w:rFonts w:ascii="Times New Roman" w:eastAsia="Times New Roman" w:hAnsi="Times New Roman"/>
          <w:b/>
          <w:sz w:val="28"/>
          <w:szCs w:val="24"/>
        </w:rPr>
        <w:t>«Как мир хорош в своей красе нежданной…»</w:t>
      </w:r>
    </w:p>
    <w:p w:rsidR="0038638C" w:rsidRPr="0038638C" w:rsidRDefault="0038638C" w:rsidP="0038638C">
      <w:pPr>
        <w:spacing w:after="0" w:line="240" w:lineRule="auto"/>
        <w:contextualSpacing/>
        <w:rPr>
          <w:rFonts w:ascii="Times New Roman" w:hAnsi="Times New Roman" w:cs="Times New Roman"/>
          <w:sz w:val="36"/>
          <w:szCs w:val="28"/>
        </w:rPr>
      </w:pPr>
      <w:r w:rsidRPr="0038638C">
        <w:rPr>
          <w:rFonts w:ascii="Times New Roman" w:hAnsi="Times New Roman"/>
          <w:sz w:val="28"/>
          <w:szCs w:val="24"/>
        </w:rPr>
        <w:t>Русская религиозная живопись 19 века (А. А. Иванов, И. Н. Крамской, В. Д. Поленов).</w:t>
      </w:r>
    </w:p>
    <w:p w:rsidR="0038638C" w:rsidRDefault="0038638C" w:rsidP="0038638C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источники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38638C" w:rsidRDefault="0038638C" w:rsidP="00386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1) Выполнить рисунок на заданную тему.</w:t>
      </w:r>
    </w:p>
    <w:p w:rsidR="0038638C" w:rsidRPr="00451D21" w:rsidRDefault="0038638C" w:rsidP="0038638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38638C" w:rsidRDefault="0038638C" w:rsidP="0038638C"/>
    <w:p w:rsidR="0038638C" w:rsidRDefault="0038638C" w:rsidP="0038638C"/>
    <w:p w:rsidR="00A504C0" w:rsidRDefault="00A504C0">
      <w:bookmarkStart w:id="0" w:name="_GoBack"/>
      <w:bookmarkEnd w:id="0"/>
    </w:p>
    <w:sectPr w:rsidR="00A50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38C"/>
    <w:rsid w:val="0038638C"/>
    <w:rsid w:val="00A5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396D0"/>
  <w15:chartTrackingRefBased/>
  <w15:docId w15:val="{D78BBF9D-70AD-44F4-ADB0-EA7F7F75D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38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63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uktarov.radik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1</cp:revision>
  <dcterms:created xsi:type="dcterms:W3CDTF">2020-04-27T06:25:00Z</dcterms:created>
  <dcterms:modified xsi:type="dcterms:W3CDTF">2020-04-27T06:29:00Z</dcterms:modified>
</cp:coreProperties>
</file>