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EDC" w:rsidRDefault="003B4D56">
      <w:r w:rsidRPr="003B4D56"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ДОУ №38\Pictures\ControlCenter4\Scan\CCI03112015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У №38\Pictures\ControlCenter4\Scan\CCI03112015_0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789D" w:rsidRPr="001A789D"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2" name="Рисунок 2" descr="C:\Users\ДОУ №38\Pictures\ControlCenter4\Scan\CCI03112015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У №38\Pictures\ControlCenter4\Scan\CCI03112015_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696F" w:rsidRPr="0026696F"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3" name="Рисунок 3" descr="C:\Users\ДОУ №38\Pictures\ControlCenter4\Scan\CCI0311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У №38\Pictures\ControlCenter4\Scan\CCI031120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1956" w:rsidRPr="00581956"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4" name="Рисунок 4" descr="C:\Users\ДОУ №38\Pictures\ControlCenter4\Scan\CCI0311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ОУ №38\Pictures\ControlCenter4\Scan\CCI031120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17E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1BF"/>
    <w:rsid w:val="001A789D"/>
    <w:rsid w:val="0026696F"/>
    <w:rsid w:val="00317EDC"/>
    <w:rsid w:val="003B4D56"/>
    <w:rsid w:val="00581956"/>
    <w:rsid w:val="00EE7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D4E85C-22FF-4969-9BC9-7D3A01965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 №38</dc:creator>
  <cp:keywords/>
  <dc:description/>
  <cp:lastModifiedBy>ДОУ №38</cp:lastModifiedBy>
  <cp:revision>5</cp:revision>
  <dcterms:created xsi:type="dcterms:W3CDTF">2015-11-03T07:35:00Z</dcterms:created>
  <dcterms:modified xsi:type="dcterms:W3CDTF">2015-11-03T07:41:00Z</dcterms:modified>
</cp:coreProperties>
</file>