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F07" w:rsidRDefault="00813F07" w:rsidP="00813F07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0410AB" w:rsidRPr="00813F07" w:rsidRDefault="00813F07" w:rsidP="00813F07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proofErr w:type="gramStart"/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Для проведения практических  </w:t>
      </w:r>
      <w:r w:rsidRPr="00813F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занятий, </w:t>
      </w:r>
      <w:r w:rsidRPr="00813F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приспособленных</w:t>
      </w:r>
      <w:r w:rsidRPr="00813F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813F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для</w:t>
      </w:r>
      <w:r w:rsidRPr="00813F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813F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использования</w:t>
      </w:r>
      <w:r w:rsidRPr="00813F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813F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инвалидами</w:t>
      </w:r>
      <w:r w:rsidRPr="00813F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813F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и</w:t>
      </w:r>
      <w:r w:rsidRPr="00813F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813F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лицами</w:t>
      </w:r>
      <w:r w:rsidRPr="00813F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813F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</w:t>
      </w:r>
      <w:r w:rsidRPr="00813F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813F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ограниченными</w:t>
      </w:r>
      <w:r w:rsidRPr="00813F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813F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возможностями</w:t>
      </w:r>
      <w:r w:rsidRPr="00813F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813F0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здоровья</w:t>
      </w:r>
      <w:r w:rsidRPr="00813F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с целью формирования у детей интереса к художественной литературе и воспитания бережного </w:t>
      </w:r>
      <w:r w:rsidR="0025422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отношения к книге в групповых комнатах</w:t>
      </w:r>
      <w:r w:rsidRPr="00813F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25422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созданы  книжные уголки, специально оборудованные места</w:t>
      </w:r>
      <w:bookmarkStart w:id="0" w:name="_GoBack"/>
      <w:bookmarkEnd w:id="0"/>
      <w:r w:rsidRPr="00813F0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для чтения и литературного творчества, в которой представлена разнообразная по жанрам литература: стихи, рассказы, сказки, познавательные и развивающие книги.</w:t>
      </w:r>
      <w:proofErr w:type="gramEnd"/>
    </w:p>
    <w:p w:rsidR="00813F07" w:rsidRPr="00813F07" w:rsidRDefault="00813F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13F07" w:rsidRPr="00813F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60F9A"/>
    <w:multiLevelType w:val="hybridMultilevel"/>
    <w:tmpl w:val="18D4C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882EC7"/>
    <w:multiLevelType w:val="hybridMultilevel"/>
    <w:tmpl w:val="71764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5A1"/>
    <w:rsid w:val="00186A62"/>
    <w:rsid w:val="00254227"/>
    <w:rsid w:val="003D519D"/>
    <w:rsid w:val="005505A1"/>
    <w:rsid w:val="00813F07"/>
    <w:rsid w:val="00A669CC"/>
    <w:rsid w:val="00B51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9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9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71</Words>
  <Characters>406</Characters>
  <Application>Microsoft Office Word</Application>
  <DocSecurity>0</DocSecurity>
  <Lines>3</Lines>
  <Paragraphs>1</Paragraphs>
  <ScaleCrop>false</ScaleCrop>
  <Company>*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user8</dc:creator>
  <cp:keywords/>
  <dc:description/>
  <cp:lastModifiedBy>user8</cp:lastModifiedBy>
  <cp:revision>5</cp:revision>
  <dcterms:created xsi:type="dcterms:W3CDTF">2021-08-12T03:29:00Z</dcterms:created>
  <dcterms:modified xsi:type="dcterms:W3CDTF">2021-08-12T05:39:00Z</dcterms:modified>
</cp:coreProperties>
</file>