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07EF" w:rsidRDefault="004007EF" w:rsidP="004007EF">
      <w:pPr>
        <w:shd w:val="clear" w:color="auto" w:fill="FFFFFF"/>
        <w:tabs>
          <w:tab w:val="left" w:pos="3106"/>
        </w:tabs>
        <w:ind w:firstLine="709"/>
        <w:jc w:val="both"/>
        <w:rPr>
          <w:b/>
        </w:rPr>
      </w:pPr>
      <w:r>
        <w:rPr>
          <w:b/>
        </w:rPr>
        <w:t>«</w:t>
      </w:r>
      <w:proofErr w:type="gramStart"/>
      <w:r>
        <w:rPr>
          <w:b/>
        </w:rPr>
        <w:t xml:space="preserve">Согласовано»   </w:t>
      </w:r>
      <w:proofErr w:type="gramEnd"/>
      <w:r>
        <w:rPr>
          <w:b/>
        </w:rPr>
        <w:t xml:space="preserve">                                                                            «Утверждаю»</w:t>
      </w:r>
    </w:p>
    <w:p w:rsidR="004007EF" w:rsidRDefault="004007EF" w:rsidP="004007EF">
      <w:pPr>
        <w:shd w:val="clear" w:color="auto" w:fill="FFFFFF"/>
        <w:tabs>
          <w:tab w:val="left" w:pos="3106"/>
        </w:tabs>
        <w:ind w:firstLine="709"/>
        <w:jc w:val="both"/>
        <w:rPr>
          <w:b/>
        </w:rPr>
      </w:pPr>
      <w:r>
        <w:rPr>
          <w:b/>
        </w:rPr>
        <w:t xml:space="preserve">Председатель профсоюзного комитета        </w:t>
      </w:r>
      <w:r w:rsidR="00300331">
        <w:rPr>
          <w:b/>
        </w:rPr>
        <w:t xml:space="preserve">            Заведующая МБДОУ № 31</w:t>
      </w:r>
    </w:p>
    <w:p w:rsidR="004007EF" w:rsidRDefault="004007EF" w:rsidP="004007EF">
      <w:pPr>
        <w:shd w:val="clear" w:color="auto" w:fill="FFFFFF"/>
        <w:tabs>
          <w:tab w:val="left" w:pos="3106"/>
        </w:tabs>
        <w:ind w:firstLine="709"/>
        <w:jc w:val="both"/>
        <w:rPr>
          <w:b/>
        </w:rPr>
      </w:pPr>
      <w:r>
        <w:rPr>
          <w:b/>
        </w:rPr>
        <w:t xml:space="preserve">  _________________ </w:t>
      </w:r>
      <w:r w:rsidR="00300331">
        <w:rPr>
          <w:b/>
        </w:rPr>
        <w:t xml:space="preserve">Р.Ф. Салахова                  ______________ А.Р. </w:t>
      </w:r>
      <w:proofErr w:type="spellStart"/>
      <w:r w:rsidR="00300331">
        <w:rPr>
          <w:b/>
        </w:rPr>
        <w:t>Сальманова</w:t>
      </w:r>
      <w:proofErr w:type="spellEnd"/>
    </w:p>
    <w:p w:rsidR="004007EF" w:rsidRDefault="004007EF" w:rsidP="004007EF">
      <w:pPr>
        <w:shd w:val="clear" w:color="auto" w:fill="FFFFFF"/>
        <w:tabs>
          <w:tab w:val="left" w:pos="3106"/>
        </w:tabs>
        <w:ind w:firstLine="709"/>
        <w:jc w:val="both"/>
        <w:rPr>
          <w:b/>
        </w:rPr>
      </w:pPr>
      <w:r>
        <w:rPr>
          <w:b/>
        </w:rPr>
        <w:t xml:space="preserve">                                                                                        </w:t>
      </w:r>
    </w:p>
    <w:p w:rsidR="006E1EC7" w:rsidRDefault="006E1EC7" w:rsidP="006E1EC7">
      <w:pPr>
        <w:spacing w:line="360" w:lineRule="auto"/>
      </w:pPr>
      <w:r>
        <w:rPr>
          <w:b/>
        </w:rPr>
        <w:t xml:space="preserve">            «____»______ 20___ г.                                              приказ №___ от «_</w:t>
      </w:r>
      <w:proofErr w:type="gramStart"/>
      <w:r>
        <w:rPr>
          <w:b/>
        </w:rPr>
        <w:t>_»_</w:t>
      </w:r>
      <w:proofErr w:type="gramEnd"/>
      <w:r>
        <w:rPr>
          <w:b/>
        </w:rPr>
        <w:t xml:space="preserve">___ 20__ г.   </w:t>
      </w:r>
    </w:p>
    <w:p w:rsidR="006E1EC7" w:rsidRDefault="006E1EC7" w:rsidP="006E1EC7">
      <w:pPr>
        <w:jc w:val="center"/>
        <w:rPr>
          <w:b/>
          <w:sz w:val="28"/>
          <w:szCs w:val="28"/>
        </w:rPr>
      </w:pPr>
    </w:p>
    <w:p w:rsidR="004007EF" w:rsidRDefault="004007EF" w:rsidP="004007EF">
      <w:pPr>
        <w:spacing w:line="360" w:lineRule="auto"/>
      </w:pPr>
    </w:p>
    <w:p w:rsidR="004851CB" w:rsidRDefault="004851CB" w:rsidP="00E14618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433A9E" w:rsidRPr="00300331" w:rsidRDefault="005D787A" w:rsidP="00E14618">
      <w:pPr>
        <w:pStyle w:val="a3"/>
        <w:spacing w:before="0" w:beforeAutospacing="0" w:after="0" w:afterAutospacing="0"/>
        <w:jc w:val="center"/>
        <w:rPr>
          <w:b/>
          <w:bCs/>
          <w:u w:val="single"/>
        </w:rPr>
      </w:pPr>
      <w:r>
        <w:rPr>
          <w:b/>
          <w:bCs/>
        </w:rPr>
        <w:t>ИНСТРУКЦИЯ №</w:t>
      </w:r>
      <w:r w:rsidR="006E1EC7" w:rsidRPr="00314335">
        <w:rPr>
          <w:b/>
          <w:bCs/>
        </w:rPr>
        <w:t>3</w:t>
      </w:r>
    </w:p>
    <w:p w:rsidR="00314335" w:rsidRPr="00300331" w:rsidRDefault="00314335" w:rsidP="00E14618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433A9E" w:rsidRPr="00C147DD" w:rsidRDefault="00433A9E" w:rsidP="00E14618">
      <w:pPr>
        <w:pStyle w:val="a3"/>
        <w:spacing w:before="0" w:beforeAutospacing="0" w:after="0" w:afterAutospacing="0"/>
        <w:jc w:val="center"/>
        <w:rPr>
          <w:bCs/>
        </w:rPr>
      </w:pPr>
      <w:r w:rsidRPr="00433A9E">
        <w:rPr>
          <w:bCs/>
        </w:rPr>
        <w:t xml:space="preserve"> по охране труда для </w:t>
      </w:r>
      <w:r w:rsidR="00300331">
        <w:rPr>
          <w:bCs/>
        </w:rPr>
        <w:t>завхоза</w:t>
      </w:r>
      <w:bookmarkStart w:id="0" w:name="_GoBack"/>
      <w:bookmarkEnd w:id="0"/>
    </w:p>
    <w:p w:rsidR="00E14618" w:rsidRDefault="00E14618" w:rsidP="00E14618">
      <w:pPr>
        <w:pStyle w:val="a3"/>
        <w:spacing w:before="0" w:beforeAutospacing="0" w:after="0" w:afterAutospacing="0"/>
        <w:jc w:val="center"/>
        <w:rPr>
          <w:bCs/>
        </w:rPr>
      </w:pPr>
    </w:p>
    <w:p w:rsidR="00314335" w:rsidRPr="00314335" w:rsidRDefault="00433A9E" w:rsidP="00433A9E">
      <w:pPr>
        <w:spacing w:before="100" w:beforeAutospacing="1" w:after="100" w:afterAutospacing="1"/>
        <w:rPr>
          <w:rStyle w:val="postbody1"/>
        </w:rPr>
      </w:pPr>
      <w:r w:rsidRPr="00C147DD">
        <w:br/>
      </w:r>
      <w:r w:rsidRPr="00C147DD">
        <w:rPr>
          <w:rStyle w:val="postbody1"/>
        </w:rPr>
        <w:t>1. Общие требования безопасности</w:t>
      </w:r>
      <w:r w:rsidR="00C147DD">
        <w:rPr>
          <w:rStyle w:val="postbody1"/>
        </w:rPr>
        <w:t>.</w:t>
      </w:r>
      <w:r w:rsidRPr="00433A9E">
        <w:rPr>
          <w:rStyle w:val="postbody1"/>
        </w:rPr>
        <w:t xml:space="preserve"> </w:t>
      </w:r>
      <w:r w:rsidRPr="00433A9E">
        <w:br/>
      </w:r>
      <w:r w:rsidR="005D787A">
        <w:rPr>
          <w:rStyle w:val="postbody1"/>
        </w:rPr>
        <w:t xml:space="preserve">   </w:t>
      </w:r>
      <w:r w:rsidRPr="00433A9E">
        <w:rPr>
          <w:rStyle w:val="postbody1"/>
        </w:rPr>
        <w:t xml:space="preserve">К работе допускаются лица обоего пола, достигшие 18 лет, имеющие высшее профессиональное образование, стаж работы не менее 5 лет на руководящих или педагогических должностях; либо имеющие достаточный практический опыт и прошедшие медицинский осмотр </w:t>
      </w:r>
    </w:p>
    <w:p w:rsidR="00E14618" w:rsidRDefault="00433A9E" w:rsidP="00433A9E">
      <w:pPr>
        <w:spacing w:before="100" w:beforeAutospacing="1" w:after="100" w:afterAutospacing="1"/>
        <w:rPr>
          <w:rStyle w:val="postbody1"/>
        </w:rPr>
      </w:pPr>
      <w:r w:rsidRPr="00433A9E">
        <w:br/>
      </w:r>
      <w:r w:rsidR="006B39C0">
        <w:rPr>
          <w:rStyle w:val="postbody1"/>
        </w:rPr>
        <w:t>2. Заместитель заведующей по АХЧ</w:t>
      </w:r>
      <w:r w:rsidRPr="00433A9E">
        <w:rPr>
          <w:rStyle w:val="postbody1"/>
        </w:rPr>
        <w:t xml:space="preserve"> должен: </w:t>
      </w:r>
      <w:r w:rsidRPr="00433A9E">
        <w:br/>
      </w:r>
      <w:r w:rsidRPr="00433A9E">
        <w:rPr>
          <w:rStyle w:val="postbody1"/>
        </w:rPr>
        <w:t xml:space="preserve">- знать свои должностные обязанности и инструкции по ОТ </w:t>
      </w:r>
      <w:r w:rsidRPr="00433A9E">
        <w:br/>
      </w:r>
      <w:r w:rsidRPr="00433A9E">
        <w:rPr>
          <w:rStyle w:val="postbody1"/>
        </w:rPr>
        <w:t xml:space="preserve">- пройти вводный и первичный инструктаж на рабочем месте </w:t>
      </w:r>
      <w:r w:rsidRPr="00433A9E">
        <w:br/>
      </w:r>
      <w:r w:rsidRPr="00433A9E">
        <w:rPr>
          <w:rStyle w:val="postbody1"/>
        </w:rPr>
        <w:t xml:space="preserve">- руководствоваться в работе правилами внутреннего распорядка </w:t>
      </w:r>
      <w:r w:rsidRPr="00433A9E">
        <w:br/>
      </w:r>
      <w:r w:rsidRPr="00433A9E">
        <w:rPr>
          <w:rStyle w:val="postbody1"/>
        </w:rPr>
        <w:t xml:space="preserve">- режим труда и отдыха определяется графиком его работы </w:t>
      </w:r>
      <w:r w:rsidRPr="00433A9E">
        <w:br/>
      </w:r>
      <w:r w:rsidRPr="00433A9E">
        <w:rPr>
          <w:rStyle w:val="postbody1"/>
        </w:rPr>
        <w:t xml:space="preserve">- проводить инструктажи и обучение по технике безопасности и пожарной безопасности с младшим обслуживающим и вспомогательным персоналом </w:t>
      </w:r>
      <w:r w:rsidRPr="00433A9E">
        <w:br/>
      </w:r>
      <w:r w:rsidRPr="00433A9E">
        <w:rPr>
          <w:rStyle w:val="postbody1"/>
        </w:rPr>
        <w:t>- осуществлять контроль за санитарно-гигие</w:t>
      </w:r>
      <w:r>
        <w:rPr>
          <w:rStyle w:val="postbody1"/>
        </w:rPr>
        <w:t xml:space="preserve">ническим состоянием зданий </w:t>
      </w:r>
      <w:r w:rsidR="006B39C0">
        <w:rPr>
          <w:rStyle w:val="postbody1"/>
        </w:rPr>
        <w:t>ДОУ</w:t>
      </w:r>
      <w:r>
        <w:rPr>
          <w:rStyle w:val="postbody1"/>
        </w:rPr>
        <w:t>, имущества детского сада</w:t>
      </w:r>
      <w:r w:rsidR="006B39C0">
        <w:rPr>
          <w:rStyle w:val="postbody1"/>
        </w:rPr>
        <w:t xml:space="preserve">, </w:t>
      </w:r>
      <w:r w:rsidRPr="00433A9E">
        <w:rPr>
          <w:rStyle w:val="postbody1"/>
        </w:rPr>
        <w:t xml:space="preserve">включая пищеблок </w:t>
      </w:r>
      <w:r w:rsidRPr="00433A9E">
        <w:br/>
      </w:r>
      <w:r w:rsidRPr="00433A9E">
        <w:rPr>
          <w:rStyle w:val="postbody1"/>
        </w:rPr>
        <w:t xml:space="preserve">- обеспечивать соблюдение требований охраны труда при эксплуатации зданий и оборудования </w:t>
      </w:r>
      <w:r w:rsidRPr="00433A9E">
        <w:br/>
      </w:r>
      <w:r w:rsidRPr="00433A9E">
        <w:rPr>
          <w:rStyle w:val="postbody1"/>
        </w:rPr>
        <w:t>- обеспечивать безопасность при переноске тяжестей и эксплуатации транспор</w:t>
      </w:r>
      <w:r>
        <w:rPr>
          <w:rStyle w:val="postbody1"/>
        </w:rPr>
        <w:t>тных средств на территории детского сада</w:t>
      </w:r>
      <w:r w:rsidRPr="00433A9E">
        <w:rPr>
          <w:rStyle w:val="postbody1"/>
        </w:rPr>
        <w:t xml:space="preserve"> </w:t>
      </w:r>
      <w:r w:rsidRPr="00433A9E">
        <w:br/>
      </w:r>
      <w:r w:rsidRPr="00433A9E">
        <w:rPr>
          <w:rStyle w:val="postbody1"/>
        </w:rPr>
        <w:t xml:space="preserve">- организовывать соблюдение требований пожарной безопасности </w:t>
      </w:r>
      <w:r w:rsidRPr="00433A9E">
        <w:br/>
      </w:r>
      <w:r w:rsidRPr="00433A9E">
        <w:rPr>
          <w:rStyle w:val="postbody1"/>
        </w:rPr>
        <w:t xml:space="preserve">- следить за исправностью средств пожаротушения </w:t>
      </w:r>
      <w:r w:rsidRPr="00433A9E">
        <w:br/>
      </w:r>
      <w:r w:rsidRPr="00433A9E">
        <w:rPr>
          <w:rStyle w:val="postbody1"/>
        </w:rPr>
        <w:t xml:space="preserve">- организовывать проведение ежегодных измерений сопротивления изоляции электроустановок </w:t>
      </w:r>
      <w:r w:rsidRPr="00433A9E">
        <w:br/>
      </w:r>
      <w:r w:rsidRPr="00433A9E">
        <w:rPr>
          <w:rStyle w:val="postbody1"/>
        </w:rPr>
        <w:t xml:space="preserve">- организовывать 1 раз в 5 лет разработку инструкций по ОТ для технического персонала </w:t>
      </w:r>
      <w:r w:rsidRPr="00433A9E">
        <w:br/>
      </w:r>
      <w:r w:rsidRPr="00433A9E">
        <w:rPr>
          <w:rStyle w:val="postbody1"/>
        </w:rPr>
        <w:t xml:space="preserve">- проводить инструктажи на рабочем месте для обслуживающего и технического персонала, оборудовать уголок безопасности жизнедеятельности </w:t>
      </w:r>
      <w:r w:rsidRPr="00433A9E">
        <w:br/>
      </w:r>
      <w:r w:rsidRPr="00433A9E">
        <w:rPr>
          <w:rStyle w:val="postbody1"/>
        </w:rPr>
        <w:t>- приобретать согласно заявке спецодежду, рабочую обувь и индивидуальные средства защиты</w:t>
      </w:r>
      <w:r>
        <w:rPr>
          <w:rStyle w:val="postbody1"/>
        </w:rPr>
        <w:t xml:space="preserve"> для работников и воспитанников детского сада</w:t>
      </w:r>
      <w:r w:rsidR="00C147DD">
        <w:rPr>
          <w:rStyle w:val="postbody1"/>
        </w:rPr>
        <w:t>.</w:t>
      </w:r>
    </w:p>
    <w:p w:rsidR="00C147DD" w:rsidRDefault="006B39C0" w:rsidP="00E14618">
      <w:pPr>
        <w:spacing w:before="100" w:beforeAutospacing="1" w:after="100" w:afterAutospacing="1"/>
      </w:pPr>
      <w:r>
        <w:rPr>
          <w:rStyle w:val="postbody1"/>
        </w:rPr>
        <w:t>3</w:t>
      </w:r>
      <w:r w:rsidR="00433A9E" w:rsidRPr="00433A9E">
        <w:rPr>
          <w:rStyle w:val="postbody1"/>
        </w:rPr>
        <w:t xml:space="preserve">. Нести административную и материальную ответственность: </w:t>
      </w:r>
      <w:r w:rsidR="00433A9E" w:rsidRPr="00433A9E">
        <w:br/>
      </w:r>
      <w:r w:rsidR="00433A9E" w:rsidRPr="00433A9E">
        <w:rPr>
          <w:rStyle w:val="postbody1"/>
        </w:rPr>
        <w:t xml:space="preserve">- за хранение противопожарного инвентаря </w:t>
      </w:r>
      <w:r w:rsidR="00433A9E" w:rsidRPr="00433A9E">
        <w:br/>
      </w:r>
      <w:r w:rsidR="00433A9E">
        <w:rPr>
          <w:rStyle w:val="postbody1"/>
        </w:rPr>
        <w:t xml:space="preserve">- за стирку, </w:t>
      </w:r>
      <w:proofErr w:type="spellStart"/>
      <w:proofErr w:type="gramStart"/>
      <w:r w:rsidR="00433A9E">
        <w:rPr>
          <w:rStyle w:val="postbody1"/>
        </w:rPr>
        <w:t>ремонт</w:t>
      </w:r>
      <w:r w:rsidR="00433A9E" w:rsidRPr="00433A9E">
        <w:rPr>
          <w:rStyle w:val="postbody1"/>
        </w:rPr>
        <w:t>,сушку</w:t>
      </w:r>
      <w:proofErr w:type="spellEnd"/>
      <w:proofErr w:type="gramEnd"/>
      <w:r w:rsidR="00433A9E" w:rsidRPr="00433A9E">
        <w:rPr>
          <w:rStyle w:val="postbody1"/>
        </w:rPr>
        <w:t xml:space="preserve"> и обеззараживание спецодежды, обуви и индивидуальных средств защиты </w:t>
      </w:r>
      <w:r w:rsidR="00433A9E" w:rsidRPr="00433A9E">
        <w:br/>
      </w:r>
      <w:r w:rsidR="00433A9E" w:rsidRPr="00433A9E">
        <w:br/>
      </w:r>
    </w:p>
    <w:p w:rsidR="00C147DD" w:rsidRDefault="00C147DD" w:rsidP="00E14618">
      <w:pPr>
        <w:spacing w:before="100" w:beforeAutospacing="1" w:after="100" w:afterAutospacing="1"/>
      </w:pPr>
    </w:p>
    <w:p w:rsidR="00C147DD" w:rsidRPr="00C147DD" w:rsidRDefault="006B39C0" w:rsidP="00C147DD">
      <w:pPr>
        <w:spacing w:before="100" w:beforeAutospacing="1" w:after="100" w:afterAutospacing="1"/>
        <w:rPr>
          <w:rStyle w:val="postbody1"/>
        </w:rPr>
      </w:pPr>
      <w:r>
        <w:rPr>
          <w:rStyle w:val="postbody1"/>
        </w:rPr>
        <w:t>4</w:t>
      </w:r>
      <w:r w:rsidR="00433A9E" w:rsidRPr="00433A9E">
        <w:rPr>
          <w:rStyle w:val="postbody1"/>
        </w:rPr>
        <w:t>. Требования безопасности перед началом работы</w:t>
      </w:r>
      <w:r w:rsidR="00C147DD" w:rsidRPr="00C147DD">
        <w:rPr>
          <w:rStyle w:val="postbody1"/>
        </w:rPr>
        <w:t>:</w:t>
      </w:r>
      <w:r w:rsidR="00433A9E" w:rsidRPr="00433A9E">
        <w:rPr>
          <w:rStyle w:val="postbody1"/>
        </w:rPr>
        <w:t xml:space="preserve"> </w:t>
      </w:r>
      <w:r w:rsidR="00433A9E" w:rsidRPr="00433A9E">
        <w:br/>
      </w:r>
      <w:r w:rsidR="00433A9E" w:rsidRPr="00433A9E">
        <w:br/>
      </w:r>
      <w:r w:rsidR="00433A9E" w:rsidRPr="00433A9E">
        <w:rPr>
          <w:rStyle w:val="postbody1"/>
        </w:rPr>
        <w:t xml:space="preserve">- получить информацию о всех недостатках, обнаруженных во время учебных занятий, от </w:t>
      </w:r>
      <w:proofErr w:type="gramStart"/>
      <w:r>
        <w:rPr>
          <w:rStyle w:val="postbody1"/>
        </w:rPr>
        <w:t xml:space="preserve">заведующей </w:t>
      </w:r>
      <w:r w:rsidR="00433A9E">
        <w:rPr>
          <w:rStyle w:val="postbody1"/>
        </w:rPr>
        <w:t xml:space="preserve"> </w:t>
      </w:r>
      <w:r>
        <w:rPr>
          <w:rStyle w:val="postbody1"/>
        </w:rPr>
        <w:t>ДОУ</w:t>
      </w:r>
      <w:proofErr w:type="gramEnd"/>
    </w:p>
    <w:p w:rsidR="006B39C0" w:rsidRDefault="00433A9E" w:rsidP="00C147DD">
      <w:pPr>
        <w:spacing w:before="100" w:beforeAutospacing="1" w:after="100" w:afterAutospacing="1"/>
        <w:rPr>
          <w:rStyle w:val="postbody1"/>
        </w:rPr>
      </w:pPr>
      <w:r w:rsidRPr="00433A9E">
        <w:rPr>
          <w:rStyle w:val="postbody1"/>
        </w:rPr>
        <w:t xml:space="preserve">- проверить исправность оборудования, электроустановок и электроосвещения </w:t>
      </w:r>
      <w:r w:rsidRPr="00433A9E">
        <w:br/>
      </w:r>
      <w:r w:rsidRPr="00433A9E">
        <w:rPr>
          <w:rStyle w:val="postbody1"/>
        </w:rPr>
        <w:t xml:space="preserve">- проверить работу систем водоснабжения, отопления и канализации </w:t>
      </w:r>
      <w:r w:rsidRPr="00433A9E">
        <w:br/>
      </w:r>
      <w:r w:rsidRPr="00433A9E">
        <w:rPr>
          <w:rStyle w:val="postbody1"/>
        </w:rPr>
        <w:t xml:space="preserve">- организовать выполнение заданий рабочим, дворником и другими лицами из числа технического и обслуживающего персонала </w:t>
      </w:r>
      <w:r w:rsidRPr="00433A9E">
        <w:br/>
      </w:r>
      <w:r w:rsidRPr="00433A9E">
        <w:rPr>
          <w:rStyle w:val="postbody1"/>
        </w:rPr>
        <w:t xml:space="preserve">- провести с ними инструктажи по технике безопасности труда </w:t>
      </w:r>
      <w:r w:rsidRPr="00433A9E">
        <w:br/>
      </w:r>
      <w:r w:rsidRPr="00433A9E">
        <w:br/>
      </w:r>
      <w:r w:rsidR="006B39C0">
        <w:rPr>
          <w:rStyle w:val="postbody1"/>
        </w:rPr>
        <w:t>5</w:t>
      </w:r>
      <w:r w:rsidRPr="00433A9E">
        <w:rPr>
          <w:rStyle w:val="postbody1"/>
        </w:rPr>
        <w:t xml:space="preserve">. Требования безопасности во время работы </w:t>
      </w:r>
      <w:r w:rsidRPr="00433A9E">
        <w:br/>
      </w:r>
      <w:r w:rsidRPr="00433A9E">
        <w:br/>
      </w:r>
      <w:r w:rsidRPr="00433A9E">
        <w:rPr>
          <w:rStyle w:val="postbody1"/>
        </w:rPr>
        <w:t xml:space="preserve">- контролировать безопасность выполнения работ - заданий </w:t>
      </w:r>
      <w:r w:rsidRPr="00433A9E">
        <w:br/>
      </w:r>
      <w:r w:rsidRPr="00433A9E">
        <w:rPr>
          <w:rStyle w:val="postbody1"/>
        </w:rPr>
        <w:t xml:space="preserve">- проверять соблюдение требований инструкций по ОТ подчинённым персоналом </w:t>
      </w:r>
      <w:r w:rsidRPr="00433A9E">
        <w:br/>
      </w:r>
      <w:r w:rsidRPr="00433A9E">
        <w:rPr>
          <w:rStyle w:val="postbody1"/>
        </w:rPr>
        <w:t xml:space="preserve">- оказывать квалифицированную помощь при выполнении различных работ </w:t>
      </w:r>
      <w:r w:rsidRPr="00433A9E">
        <w:br/>
      </w:r>
      <w:r w:rsidRPr="00433A9E">
        <w:rPr>
          <w:rStyle w:val="postbody1"/>
        </w:rPr>
        <w:t>- проверять санитарно-гигиеническое состояние помеще</w:t>
      </w:r>
      <w:r>
        <w:rPr>
          <w:rStyle w:val="postbody1"/>
        </w:rPr>
        <w:t>ний детского сада</w:t>
      </w:r>
      <w:r w:rsidRPr="00433A9E">
        <w:br/>
      </w:r>
      <w:r w:rsidRPr="00433A9E">
        <w:rPr>
          <w:rStyle w:val="postbody1"/>
        </w:rPr>
        <w:t xml:space="preserve">- проверять наличие инструкций по охране труда на рабочих местах </w:t>
      </w:r>
      <w:r w:rsidRPr="00433A9E">
        <w:br/>
      </w:r>
      <w:r w:rsidRPr="00433A9E">
        <w:rPr>
          <w:rStyle w:val="postbody1"/>
        </w:rPr>
        <w:t xml:space="preserve">- контролировать и пополнять комплектацию медицинских аптечек </w:t>
      </w:r>
      <w:r w:rsidRPr="00433A9E">
        <w:br/>
      </w:r>
      <w:r w:rsidRPr="00433A9E">
        <w:br/>
      </w:r>
      <w:r w:rsidR="006B39C0">
        <w:rPr>
          <w:rStyle w:val="postbody1"/>
        </w:rPr>
        <w:t>6</w:t>
      </w:r>
      <w:r w:rsidRPr="00433A9E">
        <w:rPr>
          <w:rStyle w:val="postbody1"/>
        </w:rPr>
        <w:t xml:space="preserve">. Требования безопасности по окончании работы </w:t>
      </w:r>
      <w:r w:rsidRPr="00433A9E">
        <w:br/>
      </w:r>
      <w:r w:rsidRPr="00433A9E">
        <w:br/>
      </w:r>
      <w:r w:rsidRPr="00433A9E">
        <w:rPr>
          <w:rStyle w:val="postbody1"/>
        </w:rPr>
        <w:t>- проверить уборк</w:t>
      </w:r>
      <w:r>
        <w:rPr>
          <w:rStyle w:val="postbody1"/>
        </w:rPr>
        <w:t>у рабочих мест и помещений детского сада</w:t>
      </w:r>
      <w:r w:rsidRPr="00433A9E">
        <w:rPr>
          <w:rStyle w:val="postbody1"/>
        </w:rPr>
        <w:t xml:space="preserve"> </w:t>
      </w:r>
      <w:r w:rsidRPr="00433A9E">
        <w:br/>
      </w:r>
      <w:r w:rsidRPr="00433A9E">
        <w:rPr>
          <w:rStyle w:val="postbody1"/>
        </w:rPr>
        <w:t xml:space="preserve">- проверить выключение электроустановок, приборов и освещения </w:t>
      </w:r>
      <w:r w:rsidRPr="00433A9E">
        <w:br/>
      </w:r>
      <w:r w:rsidRPr="00433A9E">
        <w:rPr>
          <w:rStyle w:val="postbody1"/>
        </w:rPr>
        <w:t xml:space="preserve">- проверить работу систем водоснабжения, отопления и канализации </w:t>
      </w:r>
      <w:r w:rsidRPr="00433A9E">
        <w:br/>
      </w:r>
      <w:r w:rsidRPr="00433A9E">
        <w:rPr>
          <w:rStyle w:val="postbody1"/>
        </w:rPr>
        <w:t xml:space="preserve">- о всех недостатках, обнаруженных во время </w:t>
      </w:r>
      <w:r>
        <w:rPr>
          <w:rStyle w:val="postbody1"/>
        </w:rPr>
        <w:t xml:space="preserve">работы, сообщить заведующей </w:t>
      </w:r>
      <w:r w:rsidR="006B39C0">
        <w:rPr>
          <w:rStyle w:val="postbody1"/>
        </w:rPr>
        <w:t>ДОУ</w:t>
      </w:r>
    </w:p>
    <w:p w:rsidR="00C147DD" w:rsidRPr="00C147DD" w:rsidRDefault="006B39C0" w:rsidP="00C147DD">
      <w:pPr>
        <w:spacing w:before="100" w:beforeAutospacing="1" w:after="100" w:afterAutospacing="1" w:line="360" w:lineRule="auto"/>
        <w:rPr>
          <w:lang w:val="en-US"/>
        </w:rPr>
      </w:pPr>
      <w:r>
        <w:rPr>
          <w:rStyle w:val="postbody1"/>
        </w:rPr>
        <w:t>7</w:t>
      </w:r>
      <w:r w:rsidR="00433A9E" w:rsidRPr="00433A9E">
        <w:rPr>
          <w:rStyle w:val="postbody1"/>
        </w:rPr>
        <w:t xml:space="preserve">. Требования безопасности в аварийных ситуациях </w:t>
      </w:r>
      <w:r w:rsidR="00433A9E" w:rsidRPr="00433A9E">
        <w:br/>
      </w:r>
      <w:r w:rsidR="00433A9E" w:rsidRPr="00433A9E">
        <w:br/>
      </w:r>
      <w:r w:rsidR="00433A9E" w:rsidRPr="00433A9E">
        <w:rPr>
          <w:rStyle w:val="postbody1"/>
        </w:rPr>
        <w:t>- в случае возникновения аварийных ситуаций сообщить администрации</w:t>
      </w:r>
      <w:r>
        <w:rPr>
          <w:rStyle w:val="postbody1"/>
        </w:rPr>
        <w:t xml:space="preserve"> ДОУ</w:t>
      </w:r>
      <w:r w:rsidR="00433A9E" w:rsidRPr="00433A9E">
        <w:br/>
      </w:r>
      <w:r w:rsidR="00433A9E" w:rsidRPr="00433A9E">
        <w:rPr>
          <w:rStyle w:val="postbody1"/>
        </w:rPr>
        <w:t xml:space="preserve">- принять меры к эвакуации работников </w:t>
      </w:r>
      <w:r w:rsidR="00433A9E" w:rsidRPr="00433A9E">
        <w:br/>
      </w:r>
      <w:r w:rsidR="00433A9E" w:rsidRPr="00433A9E">
        <w:rPr>
          <w:rStyle w:val="postbody1"/>
        </w:rPr>
        <w:t xml:space="preserve">- при пожаре известить службу 01 </w:t>
      </w:r>
      <w:r w:rsidR="00433A9E" w:rsidRPr="00433A9E">
        <w:br/>
      </w:r>
      <w:r w:rsidR="00433A9E" w:rsidRPr="00433A9E">
        <w:rPr>
          <w:rStyle w:val="postbody1"/>
        </w:rPr>
        <w:t xml:space="preserve">- принять меры к его тушению первичными средствами </w:t>
      </w:r>
      <w:r w:rsidR="00433A9E" w:rsidRPr="00433A9E">
        <w:br/>
      </w:r>
      <w:r w:rsidR="00433A9E" w:rsidRPr="00433A9E">
        <w:rPr>
          <w:rStyle w:val="postbody1"/>
        </w:rPr>
        <w:t xml:space="preserve">- принять меры к спасению технологического оборудования, инвентаря и т.д. </w:t>
      </w:r>
      <w:r w:rsidR="00433A9E" w:rsidRPr="00433A9E">
        <w:br/>
      </w:r>
      <w:r w:rsidR="00433A9E" w:rsidRPr="00433A9E">
        <w:rPr>
          <w:rStyle w:val="postbody1"/>
        </w:rPr>
        <w:t xml:space="preserve">- оказать первую помощь пострадавшим в случае травматизма </w:t>
      </w:r>
      <w:r w:rsidR="00433A9E" w:rsidRPr="00433A9E">
        <w:br/>
      </w:r>
      <w:r w:rsidR="00433A9E" w:rsidRPr="00433A9E">
        <w:rPr>
          <w:rStyle w:val="postbody1"/>
        </w:rPr>
        <w:t xml:space="preserve">- при внезапном заболевании работников вызвать медработника </w:t>
      </w:r>
      <w:r w:rsidR="00C147DD">
        <w:br/>
      </w:r>
      <w:r w:rsidR="00C147DD">
        <w:br/>
      </w:r>
      <w:r w:rsidR="00C147DD">
        <w:br/>
      </w:r>
    </w:p>
    <w:p w:rsidR="00C147DD" w:rsidRDefault="00C147DD" w:rsidP="00C147DD">
      <w:pPr>
        <w:spacing w:before="100" w:beforeAutospacing="1" w:after="100" w:afterAutospacing="1" w:line="360" w:lineRule="auto"/>
      </w:pPr>
      <w:r w:rsidRPr="00C147DD">
        <w:t xml:space="preserve">                  </w:t>
      </w:r>
      <w:r>
        <w:t xml:space="preserve">Инструкцию </w:t>
      </w:r>
      <w:proofErr w:type="gramStart"/>
      <w:r>
        <w:t xml:space="preserve">разработал:   </w:t>
      </w:r>
      <w:proofErr w:type="gramEnd"/>
      <w:r>
        <w:t xml:space="preserve">                                      </w:t>
      </w:r>
      <w:proofErr w:type="spellStart"/>
      <w:r>
        <w:t>Микулова</w:t>
      </w:r>
      <w:proofErr w:type="spellEnd"/>
      <w:r>
        <w:t xml:space="preserve"> Н.Н.</w:t>
      </w:r>
    </w:p>
    <w:p w:rsidR="00433A9E" w:rsidRPr="00433A9E" w:rsidRDefault="00433A9E" w:rsidP="00E14618">
      <w:pPr>
        <w:spacing w:before="100" w:beforeAutospacing="1" w:after="100" w:afterAutospacing="1"/>
      </w:pPr>
    </w:p>
    <w:sectPr w:rsidR="00433A9E" w:rsidRPr="00433A9E" w:rsidSect="00E14618">
      <w:footerReference w:type="even" r:id="rId6"/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6D68" w:rsidRDefault="003B6D68">
      <w:r>
        <w:separator/>
      </w:r>
    </w:p>
  </w:endnote>
  <w:endnote w:type="continuationSeparator" w:id="0">
    <w:p w:rsidR="003B6D68" w:rsidRDefault="003B6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4618" w:rsidRDefault="00E14618" w:rsidP="001B2776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14618" w:rsidRDefault="00E14618" w:rsidP="00E14618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4618" w:rsidRDefault="00E14618" w:rsidP="001B2776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00331">
      <w:rPr>
        <w:rStyle w:val="a5"/>
        <w:noProof/>
      </w:rPr>
      <w:t>2</w:t>
    </w:r>
    <w:r>
      <w:rPr>
        <w:rStyle w:val="a5"/>
      </w:rPr>
      <w:fldChar w:fldCharType="end"/>
    </w:r>
  </w:p>
  <w:p w:rsidR="00E14618" w:rsidRDefault="00E14618" w:rsidP="00E14618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6D68" w:rsidRDefault="003B6D68">
      <w:r>
        <w:separator/>
      </w:r>
    </w:p>
  </w:footnote>
  <w:footnote w:type="continuationSeparator" w:id="0">
    <w:p w:rsidR="003B6D68" w:rsidRDefault="003B6D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33A9E"/>
    <w:rsid w:val="001B2776"/>
    <w:rsid w:val="001E1CDA"/>
    <w:rsid w:val="00300331"/>
    <w:rsid w:val="00314335"/>
    <w:rsid w:val="0031649C"/>
    <w:rsid w:val="003B6D68"/>
    <w:rsid w:val="004007EF"/>
    <w:rsid w:val="00433A9E"/>
    <w:rsid w:val="004851CB"/>
    <w:rsid w:val="005D787A"/>
    <w:rsid w:val="00661619"/>
    <w:rsid w:val="006B39C0"/>
    <w:rsid w:val="006E1EC7"/>
    <w:rsid w:val="00780F87"/>
    <w:rsid w:val="00944AB3"/>
    <w:rsid w:val="009C2A37"/>
    <w:rsid w:val="00C147DD"/>
    <w:rsid w:val="00C31578"/>
    <w:rsid w:val="00E14618"/>
    <w:rsid w:val="00E91693"/>
    <w:rsid w:val="00FF2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3F1B583F-9772-4310-A6EF-C8410CC1B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postbody1">
    <w:name w:val="postbody1"/>
    <w:basedOn w:val="a0"/>
    <w:rsid w:val="00433A9E"/>
  </w:style>
  <w:style w:type="paragraph" w:styleId="a3">
    <w:name w:val="Normal (Web)"/>
    <w:basedOn w:val="a"/>
    <w:rsid w:val="00433A9E"/>
    <w:pPr>
      <w:spacing w:before="100" w:beforeAutospacing="1" w:after="100" w:afterAutospacing="1"/>
    </w:pPr>
    <w:rPr>
      <w:color w:val="000000"/>
    </w:rPr>
  </w:style>
  <w:style w:type="paragraph" w:styleId="a4">
    <w:name w:val="footer"/>
    <w:basedOn w:val="a"/>
    <w:rsid w:val="00E14618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E146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450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8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2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470</Words>
  <Characters>3603</Characters>
  <Application>Microsoft Office Word</Application>
  <DocSecurity>4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образовательное учреждение города Москвы </vt:lpstr>
    </vt:vector>
  </TitlesOfParts>
  <Company/>
  <LinksUpToDate>false</LinksUpToDate>
  <CharactersWithSpaces>4065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образовательное учреждение города Москвы </dc:title>
  <dc:subject/>
  <dc:creator>User</dc:creator>
  <cp:keywords/>
  <dc:description/>
  <cp:lastModifiedBy>USERs</cp:lastModifiedBy>
  <cp:revision>2</cp:revision>
  <cp:lastPrinted>2013-04-09T06:31:00Z</cp:lastPrinted>
  <dcterms:created xsi:type="dcterms:W3CDTF">2015-09-08T17:24:00Z</dcterms:created>
  <dcterms:modified xsi:type="dcterms:W3CDTF">2015-09-08T17:24:00Z</dcterms:modified>
</cp:coreProperties>
</file>