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BE8" w:rsidRDefault="00DE7068">
      <w:r>
        <w:rPr>
          <w:noProof/>
          <w:lang w:eastAsia="ru-RU"/>
        </w:rPr>
        <w:drawing>
          <wp:inline distT="0" distB="0" distL="0" distR="0">
            <wp:extent cx="5940425" cy="7669427"/>
            <wp:effectExtent l="0" t="0" r="3175" b="8255"/>
            <wp:docPr id="1" name="Рисунок 1" descr="F:\на сайт 2\1 - 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сайт 2\1 - 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69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1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068"/>
    <w:rsid w:val="00121BE8"/>
    <w:rsid w:val="00DE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7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70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7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70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2012-11-28T16:58:00Z</dcterms:created>
  <dcterms:modified xsi:type="dcterms:W3CDTF">2012-11-28T16:58:00Z</dcterms:modified>
</cp:coreProperties>
</file>