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EF24D6"/>
    <w:p w:rsidR="000332D8" w:rsidRPr="000332D8" w:rsidRDefault="00240FDC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352988EA" wp14:editId="15763DCB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32D8"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0332D8" w:rsidRPr="000332D8" w:rsidTr="00240FDC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</w:tbl>
    <w:p w:rsidR="000332D8" w:rsidRPr="000332D8" w:rsidRDefault="00240FDC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24.11.2022</w:t>
      </w:r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 w:rsidR="008B2B79">
              <w:rPr>
                <w:rFonts w:ascii="Times New Roman" w:hAnsi="Times New Roman"/>
                <w:sz w:val="20"/>
                <w:szCs w:val="20"/>
              </w:rPr>
              <w:t>свежей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8B2B79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8B2B79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 w:rsidR="008B2B79">
              <w:rPr>
                <w:rFonts w:ascii="Times New Roman" w:hAnsi="Times New Roman"/>
                <w:sz w:val="20"/>
                <w:szCs w:val="20"/>
              </w:rPr>
              <w:t>с фасолью стручковой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08271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718" w:rsidRPr="000332D8" w:rsidRDefault="00082718" w:rsidP="00082718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bookmarkStart w:id="0" w:name="_GoBack" w:colFirst="1" w:colLast="2"/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718" w:rsidRDefault="00082718" w:rsidP="00082718">
            <w:pPr>
              <w:pStyle w:val="a3"/>
              <w:spacing w:after="0" w:line="240" w:lineRule="auto"/>
              <w:ind w:hanging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2718" w:rsidRDefault="00082718" w:rsidP="0008271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47.,30</w:t>
            </w:r>
          </w:p>
        </w:tc>
      </w:tr>
      <w:bookmarkEnd w:id="0"/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</w:tbl>
    <w:p w:rsidR="00EF24D6" w:rsidRPr="000332D8" w:rsidRDefault="00EF24D6" w:rsidP="00240FDC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82718"/>
    <w:rsid w:val="000B6272"/>
    <w:rsid w:val="001A6611"/>
    <w:rsid w:val="00240FDC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CD0766"/>
    <w:rsid w:val="00CD7699"/>
    <w:rsid w:val="00CF546F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2022-03-04T19:47:00Z</cp:lastPrinted>
  <dcterms:created xsi:type="dcterms:W3CDTF">2021-08-31T02:14:00Z</dcterms:created>
  <dcterms:modified xsi:type="dcterms:W3CDTF">2022-11-18T16:43:00Z</dcterms:modified>
</cp:coreProperties>
</file>