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08" w:rsidRDefault="00A77C08" w:rsidP="00A77C08">
      <w:pPr>
        <w:jc w:val="right"/>
        <w:rPr>
          <w:b/>
        </w:rPr>
      </w:pPr>
      <w:r>
        <w:rPr>
          <w:b/>
        </w:rPr>
        <w:t>УТВЕРЖДАЮ директор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                                           </w:t>
      </w:r>
      <w:proofErr w:type="spellStart"/>
      <w:r>
        <w:rPr>
          <w:b/>
        </w:rPr>
        <w:t>Ахметшин</w:t>
      </w:r>
      <w:proofErr w:type="spellEnd"/>
      <w:r>
        <w:rPr>
          <w:b/>
        </w:rPr>
        <w:t xml:space="preserve"> Р.Р.</w:t>
      </w:r>
    </w:p>
    <w:tbl>
      <w:tblPr>
        <w:tblW w:w="13751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1320"/>
        <w:gridCol w:w="1097"/>
        <w:gridCol w:w="1121"/>
        <w:gridCol w:w="1521"/>
      </w:tblGrid>
      <w:tr w:rsidR="004450F9" w:rsidTr="004450F9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7F05EE" w:rsidP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  <w:r w:rsidR="00913048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  <w:r w:rsidR="004450F9"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4450F9" w:rsidTr="004450F9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Pr="00291323" w:rsidRDefault="004450F9" w:rsidP="00913048">
            <w:pPr>
              <w:spacing w:after="0" w:line="240" w:lineRule="auto"/>
              <w:rPr>
                <w:rFonts w:eastAsia="Times New Roman" w:cstheme="minorHAnsi"/>
                <w:color w:val="000000"/>
                <w:lang w:eastAsia="ru-RU"/>
              </w:rPr>
            </w:pPr>
            <w:r w:rsidRPr="00291323">
              <w:rPr>
                <w:rFonts w:eastAsia="Times New Roman" w:cstheme="minorHAnsi"/>
                <w:color w:val="000000"/>
                <w:lang w:eastAsia="ru-RU"/>
              </w:rPr>
              <w:t>Бутерброд 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/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8,12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144,6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Pr="00291323" w:rsidRDefault="00913048">
            <w:pPr>
              <w:spacing w:after="0" w:line="240" w:lineRule="auto"/>
              <w:rPr>
                <w:rFonts w:eastAsia="Times New Roman" w:cstheme="minorHAnsi"/>
                <w:color w:val="000000"/>
                <w:lang w:val="tt-RU" w:eastAsia="ru-RU"/>
              </w:rPr>
            </w:pPr>
            <w:r>
              <w:rPr>
                <w:rFonts w:eastAsia="Times New Roman" w:cstheme="minorHAnsi"/>
                <w:color w:val="000000"/>
                <w:lang w:val="tt-RU" w:eastAsia="ru-RU"/>
              </w:rPr>
              <w:t>Каша рисовая молочная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81085B" w:rsidRDefault="00913048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180/5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8,30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6,87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28,61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237,20</w:t>
            </w:r>
          </w:p>
        </w:tc>
      </w:tr>
      <w:tr w:rsidR="0037223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372239" w:rsidRPr="00913048" w:rsidRDefault="00913048" w:rsidP="00912AD3">
            <w:pPr>
              <w:pStyle w:val="a4"/>
              <w:rPr>
                <w:rFonts w:asciiTheme="minorHAnsi" w:eastAsia="Times New Roman" w:hAnsiTheme="minorHAnsi" w:cstheme="minorHAnsi"/>
                <w:i w:val="0"/>
                <w:sz w:val="22"/>
                <w:szCs w:val="22"/>
                <w:lang w:eastAsia="ru-RU"/>
              </w:rPr>
            </w:pPr>
            <w:r w:rsidRPr="00913048"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eastAsia="ru-RU"/>
              </w:rPr>
              <w:t>Чай с молоком, с сахаром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913048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150/40/10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1,46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1,08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11,96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37223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63,70</w:t>
            </w:r>
          </w:p>
        </w:tc>
      </w:tr>
      <w:tr w:rsidR="004450F9" w:rsidTr="00913048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913048" w:rsidP="009130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Фркуты свежие (яблоко)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11,76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913048" w:rsidP="007403A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56,40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25,7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</w:tr>
      <w:tr w:rsidR="004450F9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913048" w:rsidP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Молоко кипяченное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5,80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9,60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107,00</w:t>
            </w:r>
          </w:p>
        </w:tc>
      </w:tr>
      <w:tr w:rsidR="004450F9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913048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Помидоры свежие 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0,66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2,28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14,40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9130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Суп картофельный с горохом с фрикадельками из птицы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200/11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6,10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12,66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30,10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250,11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913048" w:rsidP="00357E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Рыба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запеченная с луком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80/10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11,25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10,78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4,02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158,28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913048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3,68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5,76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24,53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164,70</w:t>
            </w:r>
          </w:p>
        </w:tc>
      </w:tr>
      <w:tr w:rsidR="0081085B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81085B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1085B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8108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81085B" w:rsidRDefault="009130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сухофруктов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0,66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22,03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81085B" w:rsidRDefault="0091304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92,80</w:t>
            </w:r>
            <w:bookmarkStart w:id="0" w:name="_GoBack"/>
            <w:bookmarkEnd w:id="0"/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A77C08" w:rsidRDefault="00A77C08" w:rsidP="00A77C08"/>
    <w:p w:rsidR="004F20D5" w:rsidRDefault="004F20D5" w:rsidP="004F20D5"/>
    <w:p w:rsidR="009F2E30" w:rsidRDefault="009F2E30"/>
    <w:sectPr w:rsidR="009F2E30" w:rsidSect="004F20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D6"/>
    <w:rsid w:val="000678AD"/>
    <w:rsid w:val="00091A5E"/>
    <w:rsid w:val="00163353"/>
    <w:rsid w:val="001636D2"/>
    <w:rsid w:val="001E6835"/>
    <w:rsid w:val="00291323"/>
    <w:rsid w:val="00357E1B"/>
    <w:rsid w:val="00372239"/>
    <w:rsid w:val="003B72ED"/>
    <w:rsid w:val="00427D97"/>
    <w:rsid w:val="00435BD6"/>
    <w:rsid w:val="004450F9"/>
    <w:rsid w:val="0047364A"/>
    <w:rsid w:val="00487CFF"/>
    <w:rsid w:val="004D36ED"/>
    <w:rsid w:val="004F20D5"/>
    <w:rsid w:val="00594BF9"/>
    <w:rsid w:val="007403A9"/>
    <w:rsid w:val="007C7C30"/>
    <w:rsid w:val="007F05EE"/>
    <w:rsid w:val="00806BF6"/>
    <w:rsid w:val="0081085B"/>
    <w:rsid w:val="00820576"/>
    <w:rsid w:val="00912AD3"/>
    <w:rsid w:val="00913048"/>
    <w:rsid w:val="0099687A"/>
    <w:rsid w:val="009F2E30"/>
    <w:rsid w:val="00A001E8"/>
    <w:rsid w:val="00A613E9"/>
    <w:rsid w:val="00A77C08"/>
    <w:rsid w:val="00B02640"/>
    <w:rsid w:val="00D44688"/>
    <w:rsid w:val="00D836FA"/>
    <w:rsid w:val="00DB3C4B"/>
    <w:rsid w:val="00DE0A1B"/>
    <w:rsid w:val="00E3632F"/>
    <w:rsid w:val="00FC2B35"/>
    <w:rsid w:val="00FF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1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52</cp:revision>
  <cp:lastPrinted>2023-05-02T10:14:00Z</cp:lastPrinted>
  <dcterms:created xsi:type="dcterms:W3CDTF">2022-09-05T08:41:00Z</dcterms:created>
  <dcterms:modified xsi:type="dcterms:W3CDTF">2023-05-19T08:05:00Z</dcterms:modified>
</cp:coreProperties>
</file>