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126BD0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291323" w:rsidRDefault="004450F9" w:rsidP="0091304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126BD0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>Сырники творожные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126BD0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180/20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7,80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5,21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22,70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126B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182,20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913048" w:rsidRDefault="00126BD0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Чай с сахаром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7B178E" w:rsidP="007B178E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 xml:space="preserve">190/10 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Style w:val="a3"/>
                <w:i w:val="0"/>
                <w:lang w:val="tt-RU"/>
              </w:rPr>
              <w:t>0,38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0,10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10,06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42,66</w:t>
            </w:r>
          </w:p>
        </w:tc>
      </w:tr>
      <w:tr w:rsidR="004450F9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126B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</w:t>
            </w:r>
            <w:r w:rsidR="00126BD0">
              <w:rPr>
                <w:rFonts w:ascii="Calibri" w:eastAsia="Times New Roman" w:hAnsi="Calibri" w:cs="Calibri"/>
                <w:color w:val="000000"/>
                <w:lang w:val="tt-RU" w:eastAsia="ru-RU"/>
              </w:rPr>
              <w:t>апельсин</w:t>
            </w:r>
            <w:r w:rsidR="00913048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7B178E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7B178E" w:rsidP="007B1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7B178E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7B178E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FF0D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FF0D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7B178E" w:rsidRDefault="007B178E" w:rsidP="00FF0D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7B178E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Default="007B178E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печенье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2,59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2,49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13,18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92,45</w:t>
            </w:r>
          </w:p>
        </w:tc>
      </w:tr>
      <w:tr w:rsidR="007B178E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Default="007B178E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ряженка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8,40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102,00</w:t>
            </w:r>
          </w:p>
        </w:tc>
      </w:tr>
      <w:tr w:rsidR="007B178E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Default="007B178E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Огурцы свежие порционно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1,50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8,40</w:t>
            </w:r>
          </w:p>
        </w:tc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лапша с картофелем на курином бульоне с мясом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Pr="004450F9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4,39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9,33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118,80</w:t>
            </w:r>
          </w:p>
        </w:tc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Default="007B178E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Фрикасе из куриных грудок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50/50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14,82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18,50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273,80</w:t>
            </w:r>
          </w:p>
        </w:tc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Pr="00126BD0" w:rsidRDefault="007B178E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6BD0">
              <w:rPr>
                <w:rFonts w:ascii="Calibri" w:eastAsia="Times New Roman" w:hAnsi="Calibri" w:cs="Calibri"/>
                <w:color w:val="000000"/>
                <w:lang w:eastAsia="ru-RU"/>
              </w:rPr>
              <w:t>Рис отварной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5,37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36,38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209,70</w:t>
            </w:r>
          </w:p>
        </w:tc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7B178E" w:rsidRPr="00126BD0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26BD0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Нектар плодовый </w:t>
            </w:r>
          </w:p>
          <w:p w:rsidR="007B178E" w:rsidRPr="00126BD0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</w:p>
        </w:tc>
        <w:bookmarkStart w:id="0" w:name="_GoBack"/>
        <w:bookmarkEnd w:id="0"/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7B178E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7B178E" w:rsidRDefault="007B1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7B178E" w:rsidRDefault="007B1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B178E"/>
    <w:rsid w:val="007C7C30"/>
    <w:rsid w:val="007F05EE"/>
    <w:rsid w:val="00806BF6"/>
    <w:rsid w:val="0081085B"/>
    <w:rsid w:val="00820576"/>
    <w:rsid w:val="00912AD3"/>
    <w:rsid w:val="00913048"/>
    <w:rsid w:val="0099687A"/>
    <w:rsid w:val="009F2E30"/>
    <w:rsid w:val="00A001E8"/>
    <w:rsid w:val="00A613E9"/>
    <w:rsid w:val="00A77C08"/>
    <w:rsid w:val="00B02640"/>
    <w:rsid w:val="00D44688"/>
    <w:rsid w:val="00D61280"/>
    <w:rsid w:val="00D836FA"/>
    <w:rsid w:val="00DB3C4B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55</cp:revision>
  <cp:lastPrinted>2023-05-02T10:14:00Z</cp:lastPrinted>
  <dcterms:created xsi:type="dcterms:W3CDTF">2022-09-05T08:41:00Z</dcterms:created>
  <dcterms:modified xsi:type="dcterms:W3CDTF">2023-05-29T05:05:00Z</dcterms:modified>
</cp:coreProperties>
</file>